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379D9EE4" w:rsidR="007E3FED" w:rsidRDefault="001B2BC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35AB8628">
                <wp:simplePos x="0" y="0"/>
                <wp:positionH relativeFrom="page">
                  <wp:posOffset>-38100</wp:posOffset>
                </wp:positionH>
                <wp:positionV relativeFrom="paragraph">
                  <wp:posOffset>6234430</wp:posOffset>
                </wp:positionV>
                <wp:extent cx="2495550" cy="298132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7BD35" w14:textId="5AD0131C" w:rsidR="00EF0121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Habilitation électrique</w:t>
                            </w:r>
                          </w:p>
                          <w:p w14:paraId="11949E72" w14:textId="3EEBA4A0" w:rsidR="001B2BCD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Caces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R486</w:t>
                            </w:r>
                          </w:p>
                          <w:p w14:paraId="26C90543" w14:textId="7F7D9A12" w:rsidR="001B2BCD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  <w:p w14:paraId="7FEC0F82" w14:textId="1D5626D0" w:rsidR="001B2BCD" w:rsidRPr="003971F3" w:rsidRDefault="001D676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Expérience 1 an minimum sur poste similaire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37F9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7" type="#_x0000_t202" style="position:absolute;margin-left:-3pt;margin-top:490.9pt;width:196.5pt;height:234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" filled="f" stroked="f" strokeweight=".5pt">
                <v:textbox>
                  <w:txbxContent>
                    <w:p w14:paraId="6C87BD35" w14:textId="5AD0131C" w:rsidR="00EF0121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Habilitation électrique</w:t>
                      </w:r>
                    </w:p>
                    <w:p w14:paraId="11949E72" w14:textId="3EEBA4A0" w:rsidR="001B2BCD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Caces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R486</w:t>
                      </w:r>
                    </w:p>
                    <w:p w14:paraId="26C90543" w14:textId="7F7D9A12" w:rsidR="001B2BCD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  <w:p w14:paraId="7FEC0F82" w14:textId="1D5626D0" w:rsidR="001B2BCD" w:rsidRPr="003971F3" w:rsidRDefault="001D6762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Expérience 1 an minimum sur poste similaire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29E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75891687">
                <wp:simplePos x="0" y="0"/>
                <wp:positionH relativeFrom="column">
                  <wp:posOffset>1157605</wp:posOffset>
                </wp:positionH>
                <wp:positionV relativeFrom="paragraph">
                  <wp:posOffset>1605280</wp:posOffset>
                </wp:positionV>
                <wp:extent cx="548830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07E36BF7" w:rsidR="00EF0121" w:rsidRDefault="00EF0121" w:rsidP="001A29EE">
                            <w:pPr>
                              <w:pStyle w:val="Paragraphedeliste"/>
                              <w:jc w:val="center"/>
                            </w:pPr>
                            <w:r w:rsidRPr="00F848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PROCH'EMPLOI recherche</w:t>
                            </w:r>
                            <w:r w:rsidR="001A29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un serrurier (H/F) pour une entreprise qui </w:t>
                            </w:r>
                            <w:r w:rsidR="001A29EE" w:rsidRPr="001A29EE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>intervient sur l'ensemble du territoire français et métropole dans le domaine de l'électricité pour la partie courant fort, courant faible, tirage de câble et pose de chemin de câble</w:t>
                            </w:r>
                            <w:r w:rsidR="001A29EE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28" type="#_x0000_t202" style="position:absolute;margin-left:91.15pt;margin-top:126.4pt;width:432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" filled="f" stroked="f" strokeweight=".5pt">
                <v:textbox>
                  <w:txbxContent>
                    <w:p w14:paraId="7E3BF8D4" w14:textId="07E36BF7" w:rsidR="00EF0121" w:rsidRDefault="00EF0121" w:rsidP="001A29EE">
                      <w:pPr>
                        <w:pStyle w:val="Paragraphedeliste"/>
                        <w:jc w:val="center"/>
                      </w:pPr>
                      <w:r w:rsidRPr="00F848F6">
                        <w:rPr>
                          <w:rFonts w:ascii="Arial" w:hAnsi="Arial" w:cs="Arial"/>
                          <w:b/>
                          <w:bCs/>
                        </w:rPr>
                        <w:t>PROCH'EMPLOI recherche</w:t>
                      </w:r>
                      <w:r w:rsidR="001A29EE">
                        <w:rPr>
                          <w:rFonts w:ascii="Arial" w:hAnsi="Arial" w:cs="Arial"/>
                          <w:b/>
                          <w:bCs/>
                        </w:rPr>
                        <w:t xml:space="preserve"> un serrurier (H/F) pour une entreprise qui </w:t>
                      </w:r>
                      <w:r w:rsidR="001A29EE" w:rsidRPr="001A29EE">
                        <w:rPr>
                          <w:rFonts w:ascii="Segoe UI Historic" w:hAnsi="Segoe UI Historic" w:cs="Segoe UI Historic"/>
                          <w:b/>
                          <w:bCs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>intervient sur l'ensemble du territoire français et métropole dans le domaine de l'électricité pour la partie courant fort, courant faible, tirage de câble et pose de chemin de câble</w:t>
                      </w:r>
                      <w:r w:rsidR="001A29EE">
                        <w:rPr>
                          <w:rFonts w:ascii="Segoe UI Historic" w:hAnsi="Segoe UI Historic" w:cs="Segoe UI Historic"/>
                          <w:b/>
                          <w:bCs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19E49C48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DoYUWj4wAAAAsBAAAPAAAAAAAAAAAAAAAAAHQEAABkcnMvZG93bnJldi54&#10;bWxQSwUGAAAAAAQABADzAAAAhA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21076B07">
                <wp:simplePos x="0" y="0"/>
                <wp:positionH relativeFrom="column">
                  <wp:posOffset>-223520</wp:posOffset>
                </wp:positionH>
                <wp:positionV relativeFrom="paragraph">
                  <wp:posOffset>5529580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0" type="#_x0000_t202" style="position:absolute;margin-left:-17.6pt;margin-top:43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1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w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S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561W8B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2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ZcGQ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2B79533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0D55D" w14:textId="77777777" w:rsidR="001A29EE" w:rsidRPr="001A29EE" w:rsidRDefault="001A29EE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Dans le cadre de vos fonctions vous serez amené à effectuer les tâches suivantes :</w:t>
                            </w:r>
                          </w:p>
                          <w:p w14:paraId="0CBEDE5F" w14:textId="148B4E87" w:rsidR="006709AD" w:rsidRDefault="006709AD" w:rsidP="001A29EE">
                            <w:pPr>
                              <w:pStyle w:val="xmsonormal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Réalisation du chantier : pose de support de chemin de câble, pose de chemins de câbles, aide au tirage de câbles, pose de capteurs et support de capteur.</w:t>
                            </w:r>
                          </w:p>
                          <w:p w14:paraId="1165AABF" w14:textId="4471488F" w:rsidR="006709AD" w:rsidRDefault="006709AD" w:rsidP="001A29EE">
                            <w:pPr>
                              <w:pStyle w:val="xmsonormal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Fabrication et pose de différents composants électriques (éclairage, armoire...)</w:t>
                            </w:r>
                          </w:p>
                          <w:p w14:paraId="2491768A" w14:textId="77777777" w:rsidR="001A29EE" w:rsidRDefault="001A29EE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0FB60D12" w14:textId="4E572B43" w:rsidR="001A29EE" w:rsidRPr="001A29EE" w:rsidRDefault="001A29EE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Dans le détail vos missions consiste</w:t>
                            </w:r>
                            <w:r w:rsidR="00A848AA">
                              <w:rPr>
                                <w:rFonts w:ascii="Segoe UI" w:hAnsi="Segoe UI" w:cs="Segoe UI"/>
                              </w:rPr>
                              <w:t>nt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à la ; </w:t>
                            </w:r>
                          </w:p>
                          <w:p w14:paraId="045418C3" w14:textId="77777777" w:rsidR="006709AD" w:rsidRPr="001A29EE" w:rsidRDefault="006709AD" w:rsidP="006709AD">
                            <w:pPr>
                              <w:pStyle w:val="xmsonormal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Pose de chemins de câbles :</w:t>
                            </w:r>
                          </w:p>
                          <w:p w14:paraId="2946AD3C" w14:textId="2761F3DC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Install</w:t>
                            </w:r>
                            <w:r w:rsidR="001A29EE">
                              <w:rPr>
                                <w:rFonts w:ascii="Segoe UI" w:hAnsi="Segoe UI" w:cs="Segoe UI"/>
                              </w:rPr>
                              <w:t>er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des chemins de câbles en fonction des plans et des spécifications techniques.</w:t>
                            </w:r>
                          </w:p>
                          <w:p w14:paraId="177099B6" w14:textId="77777777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Assurer la fixation des supports de câbles sur les structures métalliques, béton ou autres supports.</w:t>
                            </w:r>
                          </w:p>
                          <w:p w14:paraId="55C59676" w14:textId="1492FFAB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Respect</w:t>
                            </w:r>
                            <w:r w:rsidR="001A29EE">
                              <w:rPr>
                                <w:rFonts w:ascii="Segoe UI" w:hAnsi="Segoe UI" w:cs="Segoe UI"/>
                              </w:rPr>
                              <w:t>er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des normes de sécurité et de qualité lors de l’installation des chemins de câbles (y compris conformité à la norme NF C 15-100 pour les installations électriques).</w:t>
                            </w:r>
                          </w:p>
                          <w:p w14:paraId="182A0150" w14:textId="77777777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Contrôler la stabilité, l’alignement et la sécurité des installations.</w:t>
                            </w:r>
                          </w:p>
                          <w:p w14:paraId="1E8128BD" w14:textId="77777777" w:rsidR="006709AD" w:rsidRPr="001A29EE" w:rsidRDefault="006709AD" w:rsidP="006709AD">
                            <w:pPr>
                              <w:pStyle w:val="xmsonormal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Fabrication de supports métalliques :</w:t>
                            </w:r>
                          </w:p>
                          <w:p w14:paraId="5C04A9DC" w14:textId="7F14331D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Fabri</w:t>
                            </w:r>
                            <w:r w:rsidR="001A29EE">
                              <w:rPr>
                                <w:rFonts w:ascii="Segoe UI" w:hAnsi="Segoe UI" w:cs="Segoe UI"/>
                              </w:rPr>
                              <w:t>quer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de</w:t>
                            </w:r>
                            <w:r w:rsidR="001A29EE">
                              <w:rPr>
                                <w:rFonts w:ascii="Segoe UI" w:hAnsi="Segoe UI" w:cs="Segoe UI"/>
                              </w:rPr>
                              <w:t>s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supports métalliques sur mesure à partir de plans ou de spécifications (utilisation de machines de découpe, de soudure, etc.).</w:t>
                            </w:r>
                          </w:p>
                          <w:p w14:paraId="39F53689" w14:textId="77777777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Sélectionner les matériaux appropriés (acier, aluminium, etc.) en fonction des besoins du chantier.</w:t>
                            </w:r>
                          </w:p>
                          <w:p w14:paraId="0F3A08E7" w14:textId="77777777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Réaliser des assemblages par soudure ou boulonnage.</w:t>
                            </w:r>
                          </w:p>
                          <w:p w14:paraId="4074454F" w14:textId="77777777" w:rsidR="006709AD" w:rsidRPr="001A29EE" w:rsidRDefault="006709AD" w:rsidP="006709AD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Effectuer les finitions des supports pour assurer leur résistance et leur durabilité.</w:t>
                            </w:r>
                          </w:p>
                          <w:p w14:paraId="4CC020BF" w14:textId="77777777" w:rsidR="007E3FED" w:rsidRPr="001A29EE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84AF8A" w14:textId="77777777" w:rsidR="007E3FED" w:rsidRPr="001A29EE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607B6C" w14:textId="77777777" w:rsidR="007E3FED" w:rsidRPr="001A29EE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E7CD81" w14:textId="77777777" w:rsidR="007E3FED" w:rsidRPr="001A29EE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BEF56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3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CJYn1S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5C20D55D" w14:textId="77777777" w:rsidR="001A29EE" w:rsidRPr="001A29EE" w:rsidRDefault="001A29EE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Dans le cadre de vos fonctions vous serez amené à effectuer les tâches suivantes :</w:t>
                      </w:r>
                    </w:p>
                    <w:p w14:paraId="0CBEDE5F" w14:textId="148B4E87" w:rsidR="006709AD" w:rsidRDefault="006709AD" w:rsidP="001A29EE">
                      <w:pPr>
                        <w:pStyle w:val="xmsonormal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Réalisation du chantier : pose de support de chemin de câble, pose de chemins de câbles, aide au tirage de câbles, pose de capteurs et support de capteur.</w:t>
                      </w:r>
                    </w:p>
                    <w:p w14:paraId="1165AABF" w14:textId="4471488F" w:rsidR="006709AD" w:rsidRDefault="006709AD" w:rsidP="001A29EE">
                      <w:pPr>
                        <w:pStyle w:val="xmsonormal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Fabrication et pose de différents composants électriques (éclairage, armoire...)</w:t>
                      </w:r>
                    </w:p>
                    <w:p w14:paraId="2491768A" w14:textId="77777777" w:rsidR="001A29EE" w:rsidRDefault="001A29EE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Segoe UI" w:hAnsi="Segoe UI" w:cs="Segoe UI"/>
                        </w:rPr>
                      </w:pPr>
                    </w:p>
                    <w:p w14:paraId="0FB60D12" w14:textId="4E572B43" w:rsidR="001A29EE" w:rsidRPr="001A29EE" w:rsidRDefault="001A29EE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Dans le détail vos missions consiste</w:t>
                      </w:r>
                      <w:r w:rsidR="00A848AA">
                        <w:rPr>
                          <w:rFonts w:ascii="Segoe UI" w:hAnsi="Segoe UI" w:cs="Segoe UI"/>
                        </w:rPr>
                        <w:t>nt</w:t>
                      </w:r>
                      <w:r>
                        <w:rPr>
                          <w:rFonts w:ascii="Segoe UI" w:hAnsi="Segoe UI" w:cs="Segoe UI"/>
                        </w:rPr>
                        <w:t xml:space="preserve"> à la ; </w:t>
                      </w:r>
                    </w:p>
                    <w:p w14:paraId="045418C3" w14:textId="77777777" w:rsidR="006709AD" w:rsidRPr="001A29EE" w:rsidRDefault="006709AD" w:rsidP="006709AD">
                      <w:pPr>
                        <w:pStyle w:val="xmsonormal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  <w:b/>
                          <w:bCs/>
                        </w:rPr>
                        <w:t>Pose de chemins de câbles :</w:t>
                      </w:r>
                    </w:p>
                    <w:p w14:paraId="2946AD3C" w14:textId="2761F3DC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Install</w:t>
                      </w:r>
                      <w:r w:rsidR="001A29EE">
                        <w:rPr>
                          <w:rFonts w:ascii="Segoe UI" w:hAnsi="Segoe UI" w:cs="Segoe UI"/>
                        </w:rPr>
                        <w:t>er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des chemins de câbles en fonction des plans et des spécifications techniques.</w:t>
                      </w:r>
                    </w:p>
                    <w:p w14:paraId="177099B6" w14:textId="77777777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Assurer la fixation des supports de câbles sur les structures métalliques, béton ou autres supports.</w:t>
                      </w:r>
                    </w:p>
                    <w:p w14:paraId="55C59676" w14:textId="1492FFAB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Respect</w:t>
                      </w:r>
                      <w:r w:rsidR="001A29EE">
                        <w:rPr>
                          <w:rFonts w:ascii="Segoe UI" w:hAnsi="Segoe UI" w:cs="Segoe UI"/>
                        </w:rPr>
                        <w:t>er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des normes de sécurité et de qualité lors de l’installation des chemins de câbles (y compris conformité à la norme NF C 15-100 pour les installations électriques).</w:t>
                      </w:r>
                    </w:p>
                    <w:p w14:paraId="182A0150" w14:textId="77777777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Contrôler la stabilité, l’alignement et la sécurité des installations.</w:t>
                      </w:r>
                    </w:p>
                    <w:p w14:paraId="1E8128BD" w14:textId="77777777" w:rsidR="006709AD" w:rsidRPr="001A29EE" w:rsidRDefault="006709AD" w:rsidP="006709AD">
                      <w:pPr>
                        <w:pStyle w:val="xmsonormal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  <w:b/>
                          <w:bCs/>
                        </w:rPr>
                        <w:t>Fabrication de supports métalliques :</w:t>
                      </w:r>
                    </w:p>
                    <w:p w14:paraId="5C04A9DC" w14:textId="7F14331D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Fabri</w:t>
                      </w:r>
                      <w:r w:rsidR="001A29EE">
                        <w:rPr>
                          <w:rFonts w:ascii="Segoe UI" w:hAnsi="Segoe UI" w:cs="Segoe UI"/>
                        </w:rPr>
                        <w:t>quer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de</w:t>
                      </w:r>
                      <w:r w:rsidR="001A29EE">
                        <w:rPr>
                          <w:rFonts w:ascii="Segoe UI" w:hAnsi="Segoe UI" w:cs="Segoe UI"/>
                        </w:rPr>
                        <w:t>s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supports métalliques sur mesure à partir de plans ou de spécifications (utilisation de machines de découpe, de soudure, etc.).</w:t>
                      </w:r>
                    </w:p>
                    <w:p w14:paraId="39F53689" w14:textId="77777777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Sélectionner les matériaux appropriés (acier, aluminium, etc.) en fonction des besoins du chantier.</w:t>
                      </w:r>
                    </w:p>
                    <w:p w14:paraId="0F3A08E7" w14:textId="77777777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Réaliser des assemblages par soudure ou boulonnage.</w:t>
                      </w:r>
                    </w:p>
                    <w:p w14:paraId="4074454F" w14:textId="77777777" w:rsidR="006709AD" w:rsidRPr="001A29EE" w:rsidRDefault="006709AD" w:rsidP="006709AD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Effectuer les finitions des supports pour assurer leur résistance et leur durabilité.</w:t>
                      </w:r>
                    </w:p>
                    <w:p w14:paraId="4CC020BF" w14:textId="77777777" w:rsidR="007E3FED" w:rsidRPr="001A29EE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84AF8A" w14:textId="77777777" w:rsidR="007E3FED" w:rsidRPr="001A29EE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607B6C" w14:textId="77777777" w:rsidR="007E3FED" w:rsidRPr="001A29EE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E7CD81" w14:textId="77777777" w:rsidR="007E3FED" w:rsidRPr="001A29EE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BEF56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3BE2617F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E58B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4810A9" wp14:editId="31DDF1E6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1219143764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CFAB1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10A9" id="Zone de texte 46" o:spid="_x0000_s1034" type="#_x0000_t202" style="position:absolute;margin-left:338.25pt;margin-top:328.05pt;width:99.65pt;height:29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" filled="f" stroked="f" strokeweight=".5pt">
                <v:textbox>
                  <w:txbxContent>
                    <w:p w14:paraId="1E2CFAB1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19C52D" wp14:editId="6DE1181F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770171213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AEF58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C52D" id="Zone de texte 42" o:spid="_x0000_s1035" type="#_x0000_t202" style="position:absolute;margin-left:338.25pt;margin-top:328.05pt;width:99.65pt;height:29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" filled="f" stroked="f" strokeweight=".5pt">
                <v:textbox>
                  <w:txbxContent>
                    <w:p w14:paraId="383AEF58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3B7C63E6">
                <wp:simplePos x="0" y="0"/>
                <wp:positionH relativeFrom="column">
                  <wp:posOffset>1824990</wp:posOffset>
                </wp:positionH>
                <wp:positionV relativeFrom="paragraph">
                  <wp:posOffset>1579244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65CF4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4.35pt" to="486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KYQu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11E7230D">
                <wp:simplePos x="0" y="0"/>
                <wp:positionH relativeFrom="page">
                  <wp:posOffset>1857375</wp:posOffset>
                </wp:positionH>
                <wp:positionV relativeFrom="paragraph">
                  <wp:posOffset>976630</wp:posOffset>
                </wp:positionV>
                <wp:extent cx="5659755" cy="66675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4E2EB74B" w:rsidR="00EF0121" w:rsidRPr="003971F3" w:rsidRDefault="00E54725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54725"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SERRURIER (industrie et tertiaire</w:t>
                            </w: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6" type="#_x0000_t202" style="position:absolute;margin-left:146.25pt;margin-top:76.9pt;width:445.6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" filled="f" stroked="f" strokeweight=".5pt">
                <v:textbox>
                  <w:txbxContent>
                    <w:p w14:paraId="4BEE3D6D" w14:textId="4E2EB74B" w:rsidR="00EF0121" w:rsidRPr="003971F3" w:rsidRDefault="00E54725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 w:rsidRPr="00E54725">
                        <w:rPr>
                          <w:color w:val="156082" w:themeColor="accent1"/>
                          <w:sz w:val="52"/>
                          <w:szCs w:val="52"/>
                        </w:rPr>
                        <w:t>SERRURIER (industrie et tertiaire</w:t>
                      </w:r>
                      <w:r>
                        <w:rPr>
                          <w:color w:val="156082" w:themeColor="accent1"/>
                          <w:sz w:val="56"/>
                          <w:szCs w:val="5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0879AABE">
                <wp:simplePos x="0" y="0"/>
                <wp:positionH relativeFrom="page">
                  <wp:posOffset>-76835</wp:posOffset>
                </wp:positionH>
                <wp:positionV relativeFrom="paragraph">
                  <wp:posOffset>2662555</wp:posOffset>
                </wp:positionV>
                <wp:extent cx="2495550" cy="271653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1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2924DDB4" w:rsidR="00EF0121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Intérim dans un premier temps</w:t>
                            </w:r>
                          </w:p>
                          <w:p w14:paraId="485EC799" w14:textId="13A72578" w:rsidR="001B2BCD" w:rsidRPr="003971F3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selon profil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7" type="#_x0000_t202" style="position:absolute;margin-left:-6.05pt;margin-top:209.65pt;width:196.5pt;height:213.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" filled="f" stroked="f" strokeweight=".5pt">
                <v:textbox>
                  <w:txbxContent>
                    <w:p w14:paraId="5E180180" w14:textId="2924DDB4" w:rsidR="00EF0121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Intérim dans un premier temps</w:t>
                      </w:r>
                    </w:p>
                    <w:p w14:paraId="485EC799" w14:textId="13A72578" w:rsidR="001B2BCD" w:rsidRPr="003971F3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selon profil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3AB7577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110018FC" w:rsidR="00EF0121" w:rsidRPr="003971F3" w:rsidRDefault="00C9105E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LA COMTE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8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wY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x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CC2UwY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110018FC" w:rsidR="00EF0121" w:rsidRPr="003971F3" w:rsidRDefault="00C9105E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LA COMTE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2C972682">
                <wp:simplePos x="0" y="0"/>
                <wp:positionH relativeFrom="column">
                  <wp:posOffset>-791845</wp:posOffset>
                </wp:positionH>
                <wp:positionV relativeFrom="paragraph">
                  <wp:posOffset>5503545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2A207" id="Rectangle : coins arrondis 30" o:spid="_x0000_s1026" style="position:absolute;margin-left:-62.35pt;margin-top:433.3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Jf7spH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9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BHICkx3wAAAAoB&#10;AAAPAAAAAAAAAAAAAAAAAJkEAABkcnMvZG93bnJldi54bWxQSwUGAAAAAAQABADzAAAApQUAAAAA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40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9hOW2E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3CBD1FAF" w:rsidR="004C5E02" w:rsidRDefault="00A13FC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75603B" wp14:editId="2A72B6A7">
                <wp:simplePos x="0" y="0"/>
                <wp:positionH relativeFrom="column">
                  <wp:posOffset>3801745</wp:posOffset>
                </wp:positionH>
                <wp:positionV relativeFrom="paragraph">
                  <wp:posOffset>5843905</wp:posOffset>
                </wp:positionV>
                <wp:extent cx="685800" cy="1341120"/>
                <wp:effectExtent l="19050" t="0" r="19050" b="30480"/>
                <wp:wrapNone/>
                <wp:docPr id="1554684093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411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4C9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299.35pt;margin-top:460.15pt;width:54pt;height:105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" adj="16077" fillcolor="#156082 [3204]" strokecolor="#030e13 [484]" strokeweight="1pt"/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4085A726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A8061" w14:textId="77777777" w:rsidR="001A29EE" w:rsidRPr="001A29EE" w:rsidRDefault="001A29EE" w:rsidP="001A29EE">
                            <w:pPr>
                              <w:pStyle w:val="xmsonormal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Pose de supports métalliques :</w:t>
                            </w:r>
                          </w:p>
                          <w:p w14:paraId="234BD24C" w14:textId="1AC6DA6B" w:rsidR="001A29EE" w:rsidRPr="001A29EE" w:rsidRDefault="001A29EE" w:rsidP="001A29EE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Install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er 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>des supports métalliques fabriqués sur les chantiers en fonction des plans techniques fournis.</w:t>
                            </w:r>
                          </w:p>
                          <w:p w14:paraId="2ECF64E8" w14:textId="2772F035" w:rsidR="001A29EE" w:rsidRPr="001A29EE" w:rsidRDefault="001A29EE" w:rsidP="001A29EE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Vérifi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er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la solidité des supports installés et ajustements si nécessaire.</w:t>
                            </w:r>
                          </w:p>
                          <w:p w14:paraId="655EF411" w14:textId="7B00E46B" w:rsidR="001A29EE" w:rsidRPr="001A29EE" w:rsidRDefault="001A29EE" w:rsidP="001A29EE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Respect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er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l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>es consignes de sécurité et des normes en vigueur pour l’installation des supports.</w:t>
                            </w:r>
                          </w:p>
                          <w:p w14:paraId="06C61D93" w14:textId="4458BC23" w:rsidR="001A29EE" w:rsidRPr="001A29EE" w:rsidRDefault="001A29EE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ptos" w:hAnsi="Aptos" w:cs="Segoe UI"/>
                              </w:rPr>
                            </w:pPr>
                          </w:p>
                          <w:p w14:paraId="4CFFC5A7" w14:textId="77777777" w:rsidR="001A29EE" w:rsidRPr="001A29EE" w:rsidRDefault="001A29EE" w:rsidP="001A29EE">
                            <w:pPr>
                              <w:pStyle w:val="xmsonormal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Pose de gaines à barres </w:t>
                            </w:r>
                          </w:p>
                          <w:p w14:paraId="1C100B30" w14:textId="2AAD2C35" w:rsidR="001A29EE" w:rsidRDefault="001A29EE" w:rsidP="001A29EE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Maintenance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-&gt;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Effectuer des opérations de maintenance préventive et corrective sur les supports et les chemins de câbles existants.</w:t>
                            </w:r>
                          </w:p>
                          <w:p w14:paraId="2E89E065" w14:textId="31B44503" w:rsidR="001A29EE" w:rsidRDefault="001A29EE" w:rsidP="001A29EE">
                            <w:pPr>
                              <w:pStyle w:val="xmsonormal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Intervenir rapidement en cas de dysfonctionnement ou de nécessité de réparation.</w:t>
                            </w:r>
                          </w:p>
                          <w:p w14:paraId="544CC5CC" w14:textId="77777777" w:rsidR="001A29EE" w:rsidRPr="001A29EE" w:rsidRDefault="001A29EE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144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7A723FC1" w14:textId="77777777" w:rsidR="001A29EE" w:rsidRPr="001A29EE" w:rsidRDefault="001A29EE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Déplacement sur tout le territoire français (en général à la semaine)</w:t>
                            </w:r>
                          </w:p>
                          <w:p w14:paraId="45A1DBAA" w14:textId="5ED73BCD" w:rsidR="001A29EE" w:rsidRDefault="00DA6B2D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Pas de ramassage – lieu de rendez-vous fixé pour les départs sur chantiers</w:t>
                            </w:r>
                          </w:p>
                          <w:p w14:paraId="5513C100" w14:textId="77777777" w:rsidR="00DA6B2D" w:rsidRPr="001A29EE" w:rsidRDefault="00DA6B2D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7F6C23EC" w14:textId="231F8EAB" w:rsidR="001A29EE" w:rsidRPr="001A29EE" w:rsidRDefault="00DA6B2D" w:rsidP="001A29E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Vous êtes sérieux</w:t>
                            </w:r>
                            <w:r w:rsidR="001A29EE" w:rsidRPr="001A29EE">
                              <w:rPr>
                                <w:rFonts w:ascii="Segoe UI" w:hAnsi="Segoe UI" w:cs="Segoe UI"/>
                              </w:rPr>
                              <w:t>, ponctuel, consciencie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ux</w:t>
                            </w:r>
                            <w:r w:rsidR="001A29EE" w:rsidRPr="001A29EE">
                              <w:rPr>
                                <w:rFonts w:ascii="Segoe UI" w:hAnsi="Segoe UI" w:cs="Segoe UI"/>
                              </w:rPr>
                              <w:t xml:space="preserve"> dans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votre</w:t>
                            </w:r>
                            <w:r w:rsidR="001A29EE" w:rsidRPr="001A29EE">
                              <w:rPr>
                                <w:rFonts w:ascii="Segoe UI" w:hAnsi="Segoe UI" w:cs="Segoe UI"/>
                              </w:rPr>
                              <w:t xml:space="preserve"> travail,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et </w:t>
                            </w:r>
                            <w:r w:rsidR="001A29EE" w:rsidRPr="001A29EE">
                              <w:rPr>
                                <w:rFonts w:ascii="Segoe UI" w:hAnsi="Segoe UI" w:cs="Segoe UI"/>
                              </w:rPr>
                              <w:t>aimer le travail en équipe.</w:t>
                            </w:r>
                          </w:p>
                          <w:p w14:paraId="72AB093F" w14:textId="77777777" w:rsidR="001A29EE" w:rsidRPr="001A29EE" w:rsidRDefault="001A29EE" w:rsidP="001A29EE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226749C8" w14:textId="77777777" w:rsidR="00EF0121" w:rsidRPr="00DA6B2D" w:rsidRDefault="00EF0121" w:rsidP="00DA6B2D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ptos" w:hAnsi="Aptos" w:cs="Segoe UI"/>
                              </w:rPr>
                            </w:pPr>
                          </w:p>
                          <w:p w14:paraId="6F86339A" w14:textId="77777777" w:rsidR="00EF0121" w:rsidRPr="001A29EE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7692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41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pDKQIAAE4EAAAOAAAAZHJzL2Uyb0RvYy54bWysVF1v2yAUfZ+0/4B4X2ynSdZacaqsVaZJ&#10;UVspnfpMMMTWMJcBiZ39+l2w86FuT9NeMHAv9+Occz2/7xpFDsK6GnRBs1FKidAcylrvCvr9dfXp&#10;l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" filled="f" stroked="f" strokeweight=".5pt">
                <v:textbox>
                  <w:txbxContent>
                    <w:p w14:paraId="34EA8061" w14:textId="77777777" w:rsidR="001A29EE" w:rsidRPr="001A29EE" w:rsidRDefault="001A29EE" w:rsidP="001A29EE">
                      <w:pPr>
                        <w:pStyle w:val="xmsonormal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  <w:b/>
                          <w:bCs/>
                        </w:rPr>
                        <w:t>Pose de supports métalliques :</w:t>
                      </w:r>
                    </w:p>
                    <w:p w14:paraId="234BD24C" w14:textId="1AC6DA6B" w:rsidR="001A29EE" w:rsidRPr="001A29EE" w:rsidRDefault="001A29EE" w:rsidP="001A29EE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Install</w:t>
                      </w:r>
                      <w:r>
                        <w:rPr>
                          <w:rFonts w:ascii="Segoe UI" w:hAnsi="Segoe UI" w:cs="Segoe UI"/>
                        </w:rPr>
                        <w:t xml:space="preserve">er </w:t>
                      </w:r>
                      <w:r w:rsidRPr="001A29EE">
                        <w:rPr>
                          <w:rFonts w:ascii="Segoe UI" w:hAnsi="Segoe UI" w:cs="Segoe UI"/>
                        </w:rPr>
                        <w:t>des supports métalliques fabriqués sur les chantiers en fonction des plans techniques fournis.</w:t>
                      </w:r>
                    </w:p>
                    <w:p w14:paraId="2ECF64E8" w14:textId="2772F035" w:rsidR="001A29EE" w:rsidRPr="001A29EE" w:rsidRDefault="001A29EE" w:rsidP="001A29EE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Vérifi</w:t>
                      </w:r>
                      <w:r>
                        <w:rPr>
                          <w:rFonts w:ascii="Segoe UI" w:hAnsi="Segoe UI" w:cs="Segoe UI"/>
                        </w:rPr>
                        <w:t>er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la solidité des supports installés et ajustements si nécessaire.</w:t>
                      </w:r>
                    </w:p>
                    <w:p w14:paraId="655EF411" w14:textId="7B00E46B" w:rsidR="001A29EE" w:rsidRPr="001A29EE" w:rsidRDefault="001A29EE" w:rsidP="001A29EE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Respect</w:t>
                      </w:r>
                      <w:r>
                        <w:rPr>
                          <w:rFonts w:ascii="Segoe UI" w:hAnsi="Segoe UI" w:cs="Segoe UI"/>
                        </w:rPr>
                        <w:t>er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l</w:t>
                      </w:r>
                      <w:r w:rsidRPr="001A29EE">
                        <w:rPr>
                          <w:rFonts w:ascii="Segoe UI" w:hAnsi="Segoe UI" w:cs="Segoe UI"/>
                        </w:rPr>
                        <w:t>es consignes de sécurité et des normes en vigueur pour l’installation des supports.</w:t>
                      </w:r>
                    </w:p>
                    <w:p w14:paraId="06C61D93" w14:textId="4458BC23" w:rsidR="001A29EE" w:rsidRPr="001A29EE" w:rsidRDefault="001A29EE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ptos" w:hAnsi="Aptos" w:cs="Segoe UI"/>
                        </w:rPr>
                      </w:pPr>
                    </w:p>
                    <w:p w14:paraId="4CFFC5A7" w14:textId="77777777" w:rsidR="001A29EE" w:rsidRPr="001A29EE" w:rsidRDefault="001A29EE" w:rsidP="001A29EE">
                      <w:pPr>
                        <w:pStyle w:val="xmsonormal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1A29EE">
                        <w:rPr>
                          <w:rFonts w:ascii="Segoe UI" w:hAnsi="Segoe UI" w:cs="Segoe UI"/>
                          <w:b/>
                          <w:bCs/>
                        </w:rPr>
                        <w:t xml:space="preserve">Pose de gaines à barres </w:t>
                      </w:r>
                    </w:p>
                    <w:p w14:paraId="1C100B30" w14:textId="2AAD2C35" w:rsidR="001A29EE" w:rsidRDefault="001A29EE" w:rsidP="001A29EE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Maintenance</w:t>
                      </w:r>
                      <w:r>
                        <w:rPr>
                          <w:rFonts w:ascii="Segoe UI" w:hAnsi="Segoe UI" w:cs="Segoe UI"/>
                        </w:rPr>
                        <w:t xml:space="preserve"> -&gt;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Effectuer des opérations de maintenance préventive et corrective sur les supports et les chemins de câbles existants.</w:t>
                      </w:r>
                    </w:p>
                    <w:p w14:paraId="2E89E065" w14:textId="31B44503" w:rsidR="001A29EE" w:rsidRDefault="001A29EE" w:rsidP="001A29EE">
                      <w:pPr>
                        <w:pStyle w:val="xmsonormal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Intervenir rapidement en cas de dysfonctionnement ou de nécessité de réparation.</w:t>
                      </w:r>
                    </w:p>
                    <w:p w14:paraId="544CC5CC" w14:textId="77777777" w:rsidR="001A29EE" w:rsidRPr="001A29EE" w:rsidRDefault="001A29EE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1440"/>
                        <w:rPr>
                          <w:rFonts w:ascii="Segoe UI" w:hAnsi="Segoe UI" w:cs="Segoe UI"/>
                        </w:rPr>
                      </w:pPr>
                    </w:p>
                    <w:p w14:paraId="7A723FC1" w14:textId="77777777" w:rsidR="001A29EE" w:rsidRPr="001A29EE" w:rsidRDefault="001A29EE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  <w:r w:rsidRPr="001A29EE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Déplacement sur tout le territoire français (en général à la semaine)</w:t>
                      </w:r>
                    </w:p>
                    <w:p w14:paraId="45A1DBAA" w14:textId="5ED73BCD" w:rsidR="001A29EE" w:rsidRDefault="00DA6B2D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Pas de ramassage – lieu de rendez-vous fixé pour les départs sur chantiers</w:t>
                      </w:r>
                    </w:p>
                    <w:p w14:paraId="5513C100" w14:textId="77777777" w:rsidR="00DA6B2D" w:rsidRPr="001A29EE" w:rsidRDefault="00DA6B2D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</w:p>
                    <w:p w14:paraId="7F6C23EC" w14:textId="231F8EAB" w:rsidR="001A29EE" w:rsidRPr="001A29EE" w:rsidRDefault="00DA6B2D" w:rsidP="001A29E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Vous êtes sérieux</w:t>
                      </w:r>
                      <w:r w:rsidR="001A29EE" w:rsidRPr="001A29EE">
                        <w:rPr>
                          <w:rFonts w:ascii="Segoe UI" w:hAnsi="Segoe UI" w:cs="Segoe UI"/>
                        </w:rPr>
                        <w:t>, ponctuel, consciencie</w:t>
                      </w:r>
                      <w:r>
                        <w:rPr>
                          <w:rFonts w:ascii="Segoe UI" w:hAnsi="Segoe UI" w:cs="Segoe UI"/>
                        </w:rPr>
                        <w:t>ux</w:t>
                      </w:r>
                      <w:r w:rsidR="001A29EE" w:rsidRPr="001A29EE">
                        <w:rPr>
                          <w:rFonts w:ascii="Segoe UI" w:hAnsi="Segoe UI" w:cs="Segoe UI"/>
                        </w:rPr>
                        <w:t xml:space="preserve"> dans </w:t>
                      </w:r>
                      <w:r>
                        <w:rPr>
                          <w:rFonts w:ascii="Segoe UI" w:hAnsi="Segoe UI" w:cs="Segoe UI"/>
                        </w:rPr>
                        <w:t>votre</w:t>
                      </w:r>
                      <w:r w:rsidR="001A29EE" w:rsidRPr="001A29EE">
                        <w:rPr>
                          <w:rFonts w:ascii="Segoe UI" w:hAnsi="Segoe UI" w:cs="Segoe UI"/>
                        </w:rPr>
                        <w:t xml:space="preserve"> travail, </w:t>
                      </w:r>
                      <w:r>
                        <w:rPr>
                          <w:rFonts w:ascii="Segoe UI" w:hAnsi="Segoe UI" w:cs="Segoe UI"/>
                        </w:rPr>
                        <w:t xml:space="preserve">et </w:t>
                      </w:r>
                      <w:r w:rsidR="001A29EE" w:rsidRPr="001A29EE">
                        <w:rPr>
                          <w:rFonts w:ascii="Segoe UI" w:hAnsi="Segoe UI" w:cs="Segoe UI"/>
                        </w:rPr>
                        <w:t>aimer le travail en équipe.</w:t>
                      </w:r>
                    </w:p>
                    <w:p w14:paraId="72AB093F" w14:textId="77777777" w:rsidR="001A29EE" w:rsidRPr="001A29EE" w:rsidRDefault="001A29EE" w:rsidP="001A29EE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226749C8" w14:textId="77777777" w:rsidR="00EF0121" w:rsidRPr="00DA6B2D" w:rsidRDefault="00EF0121" w:rsidP="00DA6B2D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ptos" w:hAnsi="Aptos" w:cs="Segoe UI"/>
                        </w:rPr>
                      </w:pPr>
                    </w:p>
                    <w:p w14:paraId="6F86339A" w14:textId="77777777" w:rsidR="00EF0121" w:rsidRPr="001A29EE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7692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C589049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0DD5E9C1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7E40FA95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113589E0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035407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2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UqQAIAAHY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UIlpuBKOdlC8o0IWuuZxhq8rrHbDnH9mFrsFCeIE+CdcpAKsCvod&#10;JSXYX387D3g0EaOUNNh9OXU/D8wKStR3jfbeD8fj0K7xYzy5ReGIvY7sriP6UC8BqQ5x1gyP24D3&#10;6rSVFuo3HJRFeBVDTHN8O6f+tF36biZw0LhYLCIIG9Qwv9Fbw0+NEbx4ad+YNb1hHq1+hFOfsuyD&#10;bx22c25x8CCr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CtPBSp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113589E0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035407">
                        <w:rPr>
                          <w:rFonts w:ascii="Abadi" w:hAnsi="Abadi"/>
                          <w:sz w:val="28"/>
                          <w:szCs w:val="28"/>
                        </w:rPr>
                        <w:t>48046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7547522B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C9F7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3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IKrY6E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4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VL47VZ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2"/>
  </w:num>
  <w:num w:numId="2" w16cid:durableId="1176264296">
    <w:abstractNumId w:val="4"/>
  </w:num>
  <w:num w:numId="3" w16cid:durableId="203635155">
    <w:abstractNumId w:val="5"/>
  </w:num>
  <w:num w:numId="4" w16cid:durableId="717634153">
    <w:abstractNumId w:val="0"/>
  </w:num>
  <w:num w:numId="5" w16cid:durableId="132018616">
    <w:abstractNumId w:val="3"/>
  </w:num>
  <w:num w:numId="6" w16cid:durableId="53956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35407"/>
    <w:rsid w:val="00045C6B"/>
    <w:rsid w:val="001A29EE"/>
    <w:rsid w:val="001B2BCD"/>
    <w:rsid w:val="001D6762"/>
    <w:rsid w:val="002A4DB0"/>
    <w:rsid w:val="002F36FF"/>
    <w:rsid w:val="004C5E02"/>
    <w:rsid w:val="00607130"/>
    <w:rsid w:val="006709AD"/>
    <w:rsid w:val="007E3FED"/>
    <w:rsid w:val="0098483B"/>
    <w:rsid w:val="009D21C9"/>
    <w:rsid w:val="00A13FC7"/>
    <w:rsid w:val="00A848AA"/>
    <w:rsid w:val="00AB4772"/>
    <w:rsid w:val="00C8523C"/>
    <w:rsid w:val="00C9105E"/>
    <w:rsid w:val="00D854FB"/>
    <w:rsid w:val="00DA6B2D"/>
    <w:rsid w:val="00E54725"/>
    <w:rsid w:val="00EF0121"/>
    <w:rsid w:val="00F2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dcterms:created xsi:type="dcterms:W3CDTF">2026-03-02T13:20:00Z</dcterms:created>
  <dcterms:modified xsi:type="dcterms:W3CDTF">2026-03-02T13:20:00Z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