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073675AD" w:rsidR="007E3FED" w:rsidRDefault="001C3A91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60418BEF">
                <wp:simplePos x="0" y="0"/>
                <wp:positionH relativeFrom="page">
                  <wp:posOffset>-38100</wp:posOffset>
                </wp:positionH>
                <wp:positionV relativeFrom="paragraph">
                  <wp:posOffset>5664835</wp:posOffset>
                </wp:positionV>
                <wp:extent cx="2495550" cy="3737610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3737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C0F82" w14:textId="59CB69D9" w:rsidR="001B2BCD" w:rsidRDefault="001C3A91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Deux types de profils peuvent convenir :</w:t>
                            </w:r>
                          </w:p>
                          <w:p w14:paraId="3EB2C269" w14:textId="7CA86701" w:rsidR="001C3A91" w:rsidRDefault="001C3A91" w:rsidP="001C3A9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Profil expérimenté ayant déjà occupé une fonction de direction</w:t>
                            </w:r>
                          </w:p>
                          <w:p w14:paraId="63025AF6" w14:textId="77777777" w:rsidR="001C3A91" w:rsidRDefault="001C3A91" w:rsidP="001C3A9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Profil à fort potentiel avec expérience en management et envie d’évoluer vers une direction</w:t>
                            </w:r>
                          </w:p>
                          <w:p w14:paraId="6C2DE352" w14:textId="628B888C" w:rsidR="001C3A91" w:rsidRPr="001C3A91" w:rsidRDefault="001C3A91" w:rsidP="001C3A91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C3A9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Diplôme supérieur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37F9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7" type="#_x0000_t202" style="position:absolute;margin-left:-3pt;margin-top:446.05pt;width:196.5pt;height:294.3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" filled="f" stroked="f" strokeweight=".5pt">
                <v:textbox>
                  <w:txbxContent>
                    <w:p w14:paraId="7FEC0F82" w14:textId="59CB69D9" w:rsidR="001B2BCD" w:rsidRDefault="001C3A91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Deux types de profils peuvent convenir :</w:t>
                      </w:r>
                    </w:p>
                    <w:p w14:paraId="3EB2C269" w14:textId="7CA86701" w:rsidR="001C3A91" w:rsidRDefault="001C3A91" w:rsidP="001C3A9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Profil expérimenté ayant déjà occupé une fonction de direction</w:t>
                      </w:r>
                    </w:p>
                    <w:p w14:paraId="63025AF6" w14:textId="77777777" w:rsidR="001C3A91" w:rsidRDefault="001C3A91" w:rsidP="001C3A9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Profil à fort potentiel avec expérience en management et envie d’évoluer vers une direction</w:t>
                      </w:r>
                    </w:p>
                    <w:p w14:paraId="6C2DE352" w14:textId="628B888C" w:rsidR="001C3A91" w:rsidRPr="001C3A91" w:rsidRDefault="001C3A91" w:rsidP="001C3A91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C3A91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Diplôme supérieur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72CAA333">
                <wp:simplePos x="0" y="0"/>
                <wp:positionH relativeFrom="column">
                  <wp:posOffset>-784225</wp:posOffset>
                </wp:positionH>
                <wp:positionV relativeFrom="paragraph">
                  <wp:posOffset>5282565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E3854" id="Rectangle : coins arrondis 30" o:spid="_x0000_s1026" style="position:absolute;margin-left:-61.75pt;margin-top:415.9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LDtSQz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79753225">
                <wp:simplePos x="0" y="0"/>
                <wp:positionH relativeFrom="column">
                  <wp:posOffset>-299720</wp:posOffset>
                </wp:positionH>
                <wp:positionV relativeFrom="paragraph">
                  <wp:posOffset>5323840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28" type="#_x0000_t202" style="position:absolute;margin-left:-23.6pt;margin-top:419.2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4/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6737F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7B31966F">
                <wp:simplePos x="0" y="0"/>
                <wp:positionH relativeFrom="margin">
                  <wp:posOffset>3352165</wp:posOffset>
                </wp:positionH>
                <wp:positionV relativeFrom="paragraph">
                  <wp:posOffset>2797810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3.95pt;margin-top:220.3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DTyTHm4wAAAAsBAAAPAAAAAAAAAAAAAAAAAHQEAABkcnMvZG93bnJldi54&#10;bWxQSwUGAAAAAAQABADzAAAAhA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7F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13C37497">
                <wp:simplePos x="0" y="0"/>
                <wp:positionH relativeFrom="column">
                  <wp:posOffset>2959100</wp:posOffset>
                </wp:positionH>
                <wp:positionV relativeFrom="paragraph">
                  <wp:posOffset>2822575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09636" id="Rectangle : coins arrondis 48" o:spid="_x0000_s1026" style="position:absolute;margin-left:233pt;margin-top:222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0B6CA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6844B768">
                <wp:simplePos x="0" y="0"/>
                <wp:positionH relativeFrom="column">
                  <wp:posOffset>913765</wp:posOffset>
                </wp:positionH>
                <wp:positionV relativeFrom="paragraph">
                  <wp:posOffset>1412875</wp:posOffset>
                </wp:positionV>
                <wp:extent cx="5894070" cy="122110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4070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27BCB417" w:rsidR="00EF0121" w:rsidRPr="000B6CA6" w:rsidRDefault="000B6CA6" w:rsidP="001A29EE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B6C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Proch'Emploi</w:t>
                            </w:r>
                            <w:proofErr w:type="spellEnd"/>
                            <w:r w:rsidRPr="000B6C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recherche un(e) Directeur/Directrice pour une école associative qui se donne pour mission d'accompagner des jeunes de 15 à 18 ans sur un parcours de 2 ans vers une insertion sociale et professionnelle épanouissantes dans les métiers industriels de l’usinage, en s’appuyant sur une pédagogie unique : apprendre en produisant pour de vrais clients industriels.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0" type="#_x0000_t202" style="position:absolute;margin-left:71.95pt;margin-top:111.25pt;width:464.1pt;height:96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" filled="f" stroked="f" strokeweight=".5pt">
                <v:textbox>
                  <w:txbxContent>
                    <w:p w14:paraId="7E3BF8D4" w14:textId="27BCB417" w:rsidR="00EF0121" w:rsidRPr="000B6CA6" w:rsidRDefault="000B6CA6" w:rsidP="001A29EE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0B6CA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Proch'Emploi</w:t>
                      </w:r>
                      <w:proofErr w:type="spellEnd"/>
                      <w:r w:rsidRPr="000B6CA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recherche un(e) Directeur/Directrice pour une école associative qui se donne pour mission d'accompagner des jeunes de 15 à 18 ans sur un parcours de 2 ans vers une insertion sociale et professionnelle épanouissantes dans les métiers industriels de l’usinage, en s’appuyant sur une pédagogie unique : apprendre en produisant pour de vrais clients industriels.</w:t>
                      </w:r>
                    </w:p>
                  </w:txbxContent>
                </v:textbox>
              </v:shape>
            </w:pict>
          </mc:Fallback>
        </mc:AlternateContent>
      </w:r>
      <w:r w:rsidR="000B6CA6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0F69BF5E">
                <wp:simplePos x="0" y="0"/>
                <wp:positionH relativeFrom="column">
                  <wp:posOffset>1794510</wp:posOffset>
                </wp:positionH>
                <wp:positionV relativeFrom="paragraph">
                  <wp:posOffset>1418590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2E17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3pt,111.7pt" to="484.5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Bn6N6Q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0B6CA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442A8AF0">
                <wp:simplePos x="0" y="0"/>
                <wp:positionH relativeFrom="page">
                  <wp:posOffset>1859280</wp:posOffset>
                </wp:positionH>
                <wp:positionV relativeFrom="paragraph">
                  <wp:posOffset>887095</wp:posOffset>
                </wp:positionV>
                <wp:extent cx="5659755" cy="434340"/>
                <wp:effectExtent l="0" t="0" r="0" b="381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0C0F4532" w:rsidR="00EF0121" w:rsidRPr="00272BD3" w:rsidRDefault="000B6CA6" w:rsidP="00C655E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mallCap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  <w:t>Directeur / Directrice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1" type="#_x0000_t202" style="position:absolute;margin-left:146.4pt;margin-top:69.85pt;width:445.65pt;height:34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" filled="f" stroked="f" strokeweight=".5pt">
                <v:textbox>
                  <w:txbxContent>
                    <w:p w14:paraId="4BEE3D6D" w14:textId="0C0F4532" w:rsidR="00EF0121" w:rsidRPr="00272BD3" w:rsidRDefault="000B6CA6" w:rsidP="00C655E1">
                      <w:pPr>
                        <w:spacing w:after="0" w:line="240" w:lineRule="auto"/>
                        <w:ind w:firstLine="709"/>
                        <w:jc w:val="center"/>
                        <w:rPr>
                          <w:smallCaps/>
                          <w:sz w:val="56"/>
                          <w:szCs w:val="56"/>
                        </w:rPr>
                      </w:pPr>
                      <w:r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  <w:t>Directeur / Directrice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2DB71AE8">
                <wp:simplePos x="0" y="0"/>
                <wp:positionH relativeFrom="page">
                  <wp:posOffset>-76200</wp:posOffset>
                </wp:positionH>
                <wp:positionV relativeFrom="paragraph">
                  <wp:posOffset>2662555</wp:posOffset>
                </wp:positionV>
                <wp:extent cx="2495550" cy="310896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310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35361AB7" w:rsidR="00EF0121" w:rsidRDefault="001C3A91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 Statut Cadre</w:t>
                            </w:r>
                          </w:p>
                          <w:p w14:paraId="60ECE56F" w14:textId="3251868C" w:rsidR="000A5FB8" w:rsidRDefault="001C3A91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Prise de poste pour la rentrée 2026</w:t>
                            </w:r>
                          </w:p>
                          <w:p w14:paraId="3B01106E" w14:textId="77777777" w:rsidR="001C3A91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1C3A9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selon profil</w:t>
                            </w:r>
                          </w:p>
                          <w:p w14:paraId="485EC799" w14:textId="6B89B26B" w:rsidR="001B2BCD" w:rsidRPr="003971F3" w:rsidRDefault="001C3A91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Date limite de candidature le 30 mai</w:t>
                            </w:r>
                            <w:r w:rsidR="001B2BC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2" type="#_x0000_t202" style="position:absolute;margin-left:-6pt;margin-top:209.65pt;width:196.5pt;height:244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" filled="f" stroked="f" strokeweight=".5pt">
                <v:textbox>
                  <w:txbxContent>
                    <w:p w14:paraId="5E180180" w14:textId="35361AB7" w:rsidR="00EF0121" w:rsidRDefault="001C3A91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 Statut Cadre</w:t>
                      </w:r>
                    </w:p>
                    <w:p w14:paraId="60ECE56F" w14:textId="3251868C" w:rsidR="000A5FB8" w:rsidRDefault="001C3A91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Prise de poste pour la rentrée 2026</w:t>
                      </w:r>
                    </w:p>
                    <w:p w14:paraId="3B01106E" w14:textId="77777777" w:rsidR="001C3A91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1C3A91">
                        <w:rPr>
                          <w:color w:val="FFFFFF" w:themeColor="background1"/>
                          <w:sz w:val="32"/>
                          <w:szCs w:val="32"/>
                        </w:rPr>
                        <w:t>selon profil</w:t>
                      </w:r>
                    </w:p>
                    <w:p w14:paraId="485EC799" w14:textId="6B89B26B" w:rsidR="001B2BCD" w:rsidRPr="003971F3" w:rsidRDefault="001C3A91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Date limite de candidature le 30 mai</w:t>
                      </w:r>
                      <w:r w:rsidR="001B2BC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3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iB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T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WM+4gR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4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AX4fNI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579497F1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467447B1" w:rsidR="007E3FED" w:rsidRPr="006737FE" w:rsidRDefault="006737FE" w:rsidP="006737F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L'objectif étant de révéler le potentiel des jeunes et les conduire vers l'emploi ou la poursuite d'études, en adéquation avec les </w:t>
                            </w:r>
                            <w:proofErr w:type="spellStart"/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besloins</w:t>
                            </w:r>
                            <w:proofErr w:type="spellEnd"/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industriels.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Vos missions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;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Encadrer et accompagner une équipe engagée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Assurer la qualité des parcours pédagogiques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Piloter l’activité de production en lien avec les maîtres professionnels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Développer les partenariats avec les entreprises et les institutions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Gérer les dimensions économiques et financières essentielles au bon fonctionnement de l’école ; budgets, recherche de financements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• Être le référent qualité en particulier pour les certifications </w:t>
                            </w:r>
                            <w:proofErr w:type="spellStart"/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Qualiopi</w:t>
                            </w:r>
                            <w:proofErr w:type="spellEnd"/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et </w:t>
                            </w:r>
                            <w:proofErr w:type="spellStart"/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Certimétal</w:t>
                            </w:r>
                            <w:proofErr w:type="spellEnd"/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5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dL3dWy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467447B1" w:rsidR="007E3FED" w:rsidRPr="006737FE" w:rsidRDefault="006737FE" w:rsidP="006737F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L'objectif étant de révéler le potentiel des jeunes et les conduire vers l'emploi ou la poursuite d'études, en adéquation avec les </w:t>
                      </w:r>
                      <w:proofErr w:type="spellStart"/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besloins</w:t>
                      </w:r>
                      <w:proofErr w:type="spellEnd"/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industriels.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Vos missions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;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Encadrer et accompagner une équipe engagée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Assurer la qualité des parcours pédagogiques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Piloter l’activité de production en lien avec les maîtres professionnels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Développer les partenariats avec les entreprises et les institutions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Gérer les dimensions économiques et financières essentielles au bon fonctionnement de l’école ; budgets, recherche de financements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• Être le référent qualité en particulier pour les certifications </w:t>
                      </w:r>
                      <w:proofErr w:type="spellStart"/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Qualiopi</w:t>
                      </w:r>
                      <w:proofErr w:type="spellEnd"/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et </w:t>
                      </w:r>
                      <w:proofErr w:type="spellStart"/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Certimétal</w:t>
                      </w:r>
                      <w:proofErr w:type="spellEnd"/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1EBA3BF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2480C56C" w:rsidR="00EF0121" w:rsidRPr="003971F3" w:rsidRDefault="000B6CA6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BRUAY LA BUISSIERE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6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2480C56C" w:rsidR="00EF0121" w:rsidRPr="003971F3" w:rsidRDefault="000B6CA6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BRUAY LA BUISSIERE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388ECCBE" w:rsidR="004C5E02" w:rsidRDefault="004F56A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486D4A79">
                <wp:simplePos x="0" y="0"/>
                <wp:positionH relativeFrom="page">
                  <wp:posOffset>2351314</wp:posOffset>
                </wp:positionH>
                <wp:positionV relativeFrom="paragraph">
                  <wp:posOffset>905953</wp:posOffset>
                </wp:positionV>
                <wp:extent cx="5113020" cy="5102198"/>
                <wp:effectExtent l="0" t="0" r="0" b="381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5102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EC14A" w14:textId="77777777" w:rsidR="00834055" w:rsidRPr="006737FE" w:rsidRDefault="00834055" w:rsidP="0083405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Compétences requises</w:t>
                            </w:r>
                          </w:p>
                          <w:p w14:paraId="02CF4B29" w14:textId="26B68D72" w:rsidR="00834055" w:rsidRDefault="006737FE" w:rsidP="00834055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Leadership naturel et sens du collectif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Sensibilité aux enjeux éducatifs et sociaux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Aisance relationnelle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Compréhension des environnements techniques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Goût du terrain et du concret</w:t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• Capacité d’organisation et d’efficacité</w:t>
                            </w:r>
                          </w:p>
                          <w:p w14:paraId="55553F1B" w14:textId="77777777" w:rsidR="006737FE" w:rsidRDefault="006737FE" w:rsidP="00834055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0D4D4FE7" w14:textId="42822E97" w:rsidR="006737FE" w:rsidRDefault="006737FE" w:rsidP="00834055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Autres qualités requises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 : </w:t>
                            </w:r>
                          </w:p>
                          <w:p w14:paraId="209F1196" w14:textId="77777777" w:rsidR="006737FE" w:rsidRDefault="006737FE" w:rsidP="006737FE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Désir d’engagement dans l’Economie Sociale et Solidaire </w:t>
                            </w:r>
                          </w:p>
                          <w:p w14:paraId="1652DE20" w14:textId="77777777" w:rsidR="006737FE" w:rsidRDefault="006737FE" w:rsidP="006737FE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Passion pour le projet et pour les problématiques éducatives et sociales </w:t>
                            </w:r>
                          </w:p>
                          <w:p w14:paraId="6CBC5AE2" w14:textId="1EC212AB" w:rsidR="006737FE" w:rsidRDefault="006737FE" w:rsidP="006737FE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Esprit entrepreneur, capacités d’organisation et d’efficacité </w:t>
                            </w:r>
                          </w:p>
                          <w:p w14:paraId="62DDB84B" w14:textId="47F1B538" w:rsidR="006737FE" w:rsidRPr="006737FE" w:rsidRDefault="006737FE" w:rsidP="006737FE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37FE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Être force de proposition avec ouverture d’esprit</w:t>
                            </w: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85.15pt;margin-top:71.35pt;width:402.6pt;height:401.7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" filled="f" stroked="f" strokeweight=".5pt">
                <v:textbox>
                  <w:txbxContent>
                    <w:p w14:paraId="470EC14A" w14:textId="77777777" w:rsidR="00834055" w:rsidRPr="006737FE" w:rsidRDefault="00834055" w:rsidP="00834055">
                      <w:pPr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737FE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  <w:t>Compétences requises</w:t>
                      </w:r>
                    </w:p>
                    <w:p w14:paraId="02CF4B29" w14:textId="26B68D72" w:rsidR="00834055" w:rsidRDefault="006737FE" w:rsidP="00834055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Leadership naturel et sens du collectif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Sensibilité aux enjeux éducatifs et sociaux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Aisance relationnelle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Compréhension des environnements techniques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Goût du terrain et du concret</w:t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• Capacité d’organisation et d’efficacité</w:t>
                      </w:r>
                    </w:p>
                    <w:p w14:paraId="55553F1B" w14:textId="77777777" w:rsidR="006737FE" w:rsidRDefault="006737FE" w:rsidP="00834055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0D4D4FE7" w14:textId="42822E97" w:rsidR="006737FE" w:rsidRDefault="006737FE" w:rsidP="00834055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737FE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Autres qualités requises</w:t>
                      </w:r>
                      <w: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 : </w:t>
                      </w:r>
                    </w:p>
                    <w:p w14:paraId="209F1196" w14:textId="77777777" w:rsidR="006737FE" w:rsidRDefault="006737FE" w:rsidP="006737FE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Désir d’engagement dans l’Economie Sociale et Solidaire </w:t>
                      </w:r>
                    </w:p>
                    <w:p w14:paraId="1652DE20" w14:textId="77777777" w:rsidR="006737FE" w:rsidRDefault="006737FE" w:rsidP="006737FE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Passion pour le projet et pour les problématiques éducatives et sociales </w:t>
                      </w:r>
                    </w:p>
                    <w:p w14:paraId="6CBC5AE2" w14:textId="1EC212AB" w:rsidR="006737FE" w:rsidRDefault="006737FE" w:rsidP="006737FE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Esprit entrepreneur, capacités d’organisation et d’efficacité </w:t>
                      </w:r>
                    </w:p>
                    <w:p w14:paraId="62DDB84B" w14:textId="47F1B538" w:rsidR="006737FE" w:rsidRPr="006737FE" w:rsidRDefault="006737FE" w:rsidP="006737FE">
                      <w:pPr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737FE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Être force de proposition avec ouverture d’esprit</w:t>
                      </w: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37B8A010">
                <wp:simplePos x="0" y="0"/>
                <wp:positionH relativeFrom="page">
                  <wp:posOffset>-35379</wp:posOffset>
                </wp:positionH>
                <wp:positionV relativeFrom="paragraph">
                  <wp:posOffset>801098</wp:posOffset>
                </wp:positionV>
                <wp:extent cx="2297430" cy="6770914"/>
                <wp:effectExtent l="95250" t="133350" r="102870" b="1257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770914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7DE50" id="Rectangle 8" o:spid="_x0000_s1026" style="position:absolute;margin-left:-2.8pt;margin-top:63.1pt;width:180.9pt;height:5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5951553C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7B2274E8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3485E6CB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769DC209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4E41FD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48735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769DC209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4E41FD">
                        <w:rPr>
                          <w:rFonts w:ascii="Abadi" w:hAnsi="Abadi"/>
                          <w:sz w:val="28"/>
                          <w:szCs w:val="28"/>
                        </w:rPr>
                        <w:t>48735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1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2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3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5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wp3F95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72B438E"/>
    <w:multiLevelType w:val="hybridMultilevel"/>
    <w:tmpl w:val="B546D65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4247E2"/>
    <w:multiLevelType w:val="hybridMultilevel"/>
    <w:tmpl w:val="6C06AA70"/>
    <w:lvl w:ilvl="0" w:tplc="E0F0D8FA">
      <w:numFmt w:val="bullet"/>
      <w:lvlText w:val="-"/>
      <w:lvlJc w:val="left"/>
      <w:pPr>
        <w:ind w:left="1069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7057C8"/>
    <w:multiLevelType w:val="hybridMultilevel"/>
    <w:tmpl w:val="0478DF32"/>
    <w:lvl w:ilvl="0" w:tplc="87B46E0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b w:val="0"/>
        <w:color w:val="212529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356F10"/>
    <w:multiLevelType w:val="hybridMultilevel"/>
    <w:tmpl w:val="DD689718"/>
    <w:lvl w:ilvl="0" w:tplc="D338C41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2715B"/>
    <w:multiLevelType w:val="hybridMultilevel"/>
    <w:tmpl w:val="895643B4"/>
    <w:lvl w:ilvl="0" w:tplc="BA0CF18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4"/>
  </w:num>
  <w:num w:numId="2" w16cid:durableId="1176264296">
    <w:abstractNumId w:val="7"/>
  </w:num>
  <w:num w:numId="3" w16cid:durableId="203635155">
    <w:abstractNumId w:val="10"/>
  </w:num>
  <w:num w:numId="4" w16cid:durableId="717634153">
    <w:abstractNumId w:val="0"/>
  </w:num>
  <w:num w:numId="5" w16cid:durableId="132018616">
    <w:abstractNumId w:val="6"/>
  </w:num>
  <w:num w:numId="6" w16cid:durableId="539560828">
    <w:abstractNumId w:val="1"/>
  </w:num>
  <w:num w:numId="7" w16cid:durableId="24912997">
    <w:abstractNumId w:val="8"/>
  </w:num>
  <w:num w:numId="8" w16cid:durableId="613906345">
    <w:abstractNumId w:val="9"/>
  </w:num>
  <w:num w:numId="9" w16cid:durableId="1179394818">
    <w:abstractNumId w:val="5"/>
  </w:num>
  <w:num w:numId="10" w16cid:durableId="938635964">
    <w:abstractNumId w:val="3"/>
  </w:num>
  <w:num w:numId="11" w16cid:durableId="87708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1460A"/>
    <w:rsid w:val="00035407"/>
    <w:rsid w:val="00045C6B"/>
    <w:rsid w:val="000537ED"/>
    <w:rsid w:val="00064806"/>
    <w:rsid w:val="000A5FB8"/>
    <w:rsid w:val="000B6CA6"/>
    <w:rsid w:val="00110732"/>
    <w:rsid w:val="00144B15"/>
    <w:rsid w:val="001A29EE"/>
    <w:rsid w:val="001A6D37"/>
    <w:rsid w:val="001B2BCD"/>
    <w:rsid w:val="001C3A91"/>
    <w:rsid w:val="001D6762"/>
    <w:rsid w:val="00272BD3"/>
    <w:rsid w:val="002A4DB0"/>
    <w:rsid w:val="003C30B3"/>
    <w:rsid w:val="004C5E02"/>
    <w:rsid w:val="004E41FD"/>
    <w:rsid w:val="004F56A2"/>
    <w:rsid w:val="005B234E"/>
    <w:rsid w:val="00607130"/>
    <w:rsid w:val="006709AD"/>
    <w:rsid w:val="006737FE"/>
    <w:rsid w:val="006F4107"/>
    <w:rsid w:val="007E3FED"/>
    <w:rsid w:val="00834055"/>
    <w:rsid w:val="00843108"/>
    <w:rsid w:val="008F5F43"/>
    <w:rsid w:val="0098483B"/>
    <w:rsid w:val="009D21C9"/>
    <w:rsid w:val="009D42E6"/>
    <w:rsid w:val="00A848AA"/>
    <w:rsid w:val="00AB4772"/>
    <w:rsid w:val="00BA0761"/>
    <w:rsid w:val="00BA5D33"/>
    <w:rsid w:val="00C06279"/>
    <w:rsid w:val="00C655E1"/>
    <w:rsid w:val="00C756D4"/>
    <w:rsid w:val="00C8523C"/>
    <w:rsid w:val="00C9105E"/>
    <w:rsid w:val="00CA1607"/>
    <w:rsid w:val="00D854FB"/>
    <w:rsid w:val="00D85629"/>
    <w:rsid w:val="00DA6B2D"/>
    <w:rsid w:val="00E37C60"/>
    <w:rsid w:val="00E54725"/>
    <w:rsid w:val="00EF0121"/>
    <w:rsid w:val="00EF5103"/>
    <w:rsid w:val="00F22A48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2026-04-21T12:41:00Z</cp:lastPrinted>
  <dcterms:created xsi:type="dcterms:W3CDTF">2026-04-21T12:46:00Z</dcterms:created>
  <dcterms:modified xsi:type="dcterms:W3CDTF">2026-04-21T12:46:00Z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